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D3" w:rsidRPr="009C628B" w:rsidRDefault="007318D3" w:rsidP="007318D3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7318D3" w:rsidRPr="009C628B" w:rsidRDefault="007318D3" w:rsidP="007318D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318D3" w:rsidRPr="00D65059" w:rsidRDefault="007318D3" w:rsidP="007318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10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7318D3" w:rsidRDefault="007318D3" w:rsidP="007318D3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21 de </w:t>
      </w:r>
      <w:r>
        <w:rPr>
          <w:rFonts w:ascii="Arial" w:hAnsi="Arial" w:cs="Arial"/>
        </w:rPr>
        <w:t xml:space="preserve">junho </w:t>
      </w:r>
      <w:r>
        <w:rPr>
          <w:rFonts w:ascii="Arial" w:hAnsi="Arial" w:cs="Arial"/>
        </w:rPr>
        <w:t>de 2024</w:t>
      </w:r>
      <w:r w:rsidRPr="009C628B">
        <w:rPr>
          <w:rFonts w:ascii="Arial" w:hAnsi="Arial" w:cs="Arial"/>
        </w:rPr>
        <w:t xml:space="preserve">. </w:t>
      </w:r>
    </w:p>
    <w:p w:rsidR="007318D3" w:rsidRDefault="007318D3" w:rsidP="007318D3">
      <w:pPr>
        <w:jc w:val="both"/>
        <w:rPr>
          <w:rFonts w:ascii="Arial" w:hAnsi="Arial" w:cs="Arial"/>
        </w:rPr>
      </w:pPr>
    </w:p>
    <w:p w:rsidR="007318D3" w:rsidRPr="009C628B" w:rsidRDefault="007318D3" w:rsidP="007318D3">
      <w:pPr>
        <w:jc w:val="both"/>
        <w:rPr>
          <w:rFonts w:ascii="Arial" w:hAnsi="Arial" w:cs="Arial"/>
        </w:rPr>
      </w:pPr>
      <w:bookmarkStart w:id="0" w:name="_GoBack"/>
      <w:bookmarkEnd w:id="0"/>
    </w:p>
    <w:p w:rsidR="007318D3" w:rsidRPr="009C628B" w:rsidRDefault="007318D3" w:rsidP="007318D3">
      <w:pPr>
        <w:jc w:val="center"/>
        <w:rPr>
          <w:rFonts w:ascii="Arial" w:hAnsi="Arial" w:cs="Arial"/>
        </w:rPr>
      </w:pPr>
    </w:p>
    <w:p w:rsidR="007318D3" w:rsidRPr="00781909" w:rsidRDefault="007318D3" w:rsidP="007318D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CÉLIO ODAIR TURCATTO</w:t>
      </w:r>
    </w:p>
    <w:p w:rsidR="007318D3" w:rsidRPr="00E86BF8" w:rsidRDefault="007318D3" w:rsidP="007318D3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exercício</w:t>
      </w:r>
    </w:p>
    <w:p w:rsidR="007318D3" w:rsidRPr="009C628B" w:rsidRDefault="007318D3" w:rsidP="007318D3">
      <w:pPr>
        <w:rPr>
          <w:rFonts w:ascii="Arial" w:hAnsi="Arial" w:cs="Arial"/>
        </w:rPr>
      </w:pPr>
    </w:p>
    <w:p w:rsidR="007318D3" w:rsidRPr="009C628B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Default="007318D3" w:rsidP="007318D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318D3" w:rsidRPr="00127C4A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7318D3" w:rsidRPr="009C628B" w:rsidRDefault="007318D3" w:rsidP="007318D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>/2024</w:t>
      </w:r>
    </w:p>
    <w:p w:rsidR="007318D3" w:rsidRPr="009C628B" w:rsidRDefault="007318D3" w:rsidP="007318D3">
      <w:pPr>
        <w:spacing w:line="360" w:lineRule="auto"/>
        <w:jc w:val="both"/>
        <w:rPr>
          <w:rFonts w:ascii="Arial" w:hAnsi="Arial" w:cs="Arial"/>
          <w:b/>
        </w:rPr>
      </w:pPr>
    </w:p>
    <w:p w:rsidR="007318D3" w:rsidRPr="009C628B" w:rsidRDefault="007318D3" w:rsidP="007318D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exercício</w:t>
      </w:r>
      <w:r w:rsidRPr="009C628B">
        <w:rPr>
          <w:rFonts w:ascii="Arial" w:hAnsi="Arial" w:cs="Arial"/>
        </w:rPr>
        <w:t xml:space="preserve">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90.000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1.489,96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um</w:t>
      </w:r>
      <w:r>
        <w:rPr>
          <w:rFonts w:ascii="Arial" w:hAnsi="Arial" w:cs="Arial"/>
          <w:b/>
        </w:rPr>
        <w:t xml:space="preserve"> mil, </w:t>
      </w:r>
      <w:r>
        <w:rPr>
          <w:rFonts w:ascii="Arial" w:hAnsi="Arial" w:cs="Arial"/>
          <w:b/>
        </w:rPr>
        <w:t xml:space="preserve">quatrocentos e oitenta e nove reais </w:t>
      </w:r>
      <w:r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>noventa e seis</w:t>
      </w:r>
      <w:r>
        <w:rPr>
          <w:rFonts w:ascii="Arial" w:hAnsi="Arial" w:cs="Arial"/>
          <w:b/>
        </w:rPr>
        <w:t xml:space="preserve"> 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7318D3" w:rsidRDefault="007318D3" w:rsidP="007318D3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21 de </w:t>
      </w:r>
      <w:r>
        <w:rPr>
          <w:rFonts w:ascii="Arial" w:hAnsi="Arial" w:cs="Arial"/>
        </w:rPr>
        <w:t xml:space="preserve">junho </w:t>
      </w:r>
      <w:r>
        <w:rPr>
          <w:rFonts w:ascii="Arial" w:hAnsi="Arial" w:cs="Arial"/>
        </w:rPr>
        <w:t>de 2024</w:t>
      </w:r>
      <w:r w:rsidRPr="009C628B">
        <w:rPr>
          <w:rFonts w:ascii="Arial" w:hAnsi="Arial" w:cs="Arial"/>
        </w:rPr>
        <w:t>.</w:t>
      </w:r>
    </w:p>
    <w:p w:rsidR="007318D3" w:rsidRDefault="007318D3" w:rsidP="007318D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318D3" w:rsidRPr="009C628B" w:rsidRDefault="007318D3" w:rsidP="007318D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7318D3" w:rsidRDefault="007318D3" w:rsidP="007318D3">
      <w:pPr>
        <w:jc w:val="center"/>
        <w:rPr>
          <w:rFonts w:ascii="Arial" w:hAnsi="Arial" w:cs="Arial"/>
          <w:b/>
          <w:color w:val="000000"/>
        </w:rPr>
      </w:pPr>
    </w:p>
    <w:p w:rsidR="007318D3" w:rsidRPr="00781909" w:rsidRDefault="007318D3" w:rsidP="007318D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CÉLIO ODAIR TURCATTO</w:t>
      </w:r>
    </w:p>
    <w:p w:rsidR="007318D3" w:rsidRPr="00E86BF8" w:rsidRDefault="007318D3" w:rsidP="007318D3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em exercício</w:t>
      </w:r>
    </w:p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Pr="009C628B" w:rsidRDefault="007318D3" w:rsidP="007318D3"/>
    <w:p w:rsidR="007318D3" w:rsidRDefault="007318D3" w:rsidP="007318D3"/>
    <w:p w:rsidR="007318D3" w:rsidRDefault="007318D3" w:rsidP="007318D3"/>
    <w:p w:rsidR="00D434EC" w:rsidRDefault="00D434EC"/>
    <w:sectPr w:rsidR="00D434EC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7318D3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7318D3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257D0E1C" wp14:editId="4992FFF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7318D3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7318D3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7318D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3"/>
    <w:rsid w:val="007318D3"/>
    <w:rsid w:val="00D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19B"/>
  <w15:chartTrackingRefBased/>
  <w15:docId w15:val="{FDF41421-B47C-45ED-843F-1EC5CDB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18D3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18D3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731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18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1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18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dcterms:created xsi:type="dcterms:W3CDTF">2024-06-21T14:08:00Z</dcterms:created>
  <dcterms:modified xsi:type="dcterms:W3CDTF">2024-06-21T14:13:00Z</dcterms:modified>
</cp:coreProperties>
</file>